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281F9392" w:rsidR="00A01ED2" w:rsidRPr="00162FC2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CHỦ ĐỀ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  <w:t>5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  <w:t>MÀU CƠ BẢN TRONG MĨ THUẬT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426C70"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BC6AA5"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1</w:t>
      </w:r>
      <w:r w:rsidR="00A01ED2"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0E1439C6" w14:textId="1BFA9B51" w:rsidR="00162FC2" w:rsidRPr="00162FC2" w:rsidRDefault="00162FC2" w:rsidP="008D6A87">
      <w:pPr>
        <w:spacing w:after="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- </w:t>
      </w:r>
      <w:r w:rsidRPr="00162FC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Nhận biết và đọc được tên một số</w:t>
      </w:r>
      <w:r w:rsidRPr="008D6A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màu cơ bản trên đồ vật, sự vật.</w:t>
      </w:r>
    </w:p>
    <w:p w14:paraId="69D82FB2" w14:textId="7DED4242" w:rsidR="00162FC2" w:rsidRPr="008D6A87" w:rsidRDefault="00162FC2" w:rsidP="008D6A87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8D6A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Bước đầu hình thành khả năng quan sát, liên tưởng đến một số đồ vật, sự vật có màu cơ bản.</w:t>
      </w:r>
    </w:p>
    <w:p w14:paraId="4F198075" w14:textId="3AE7CE0A" w:rsidR="008C5BCD" w:rsidRPr="008D6A87" w:rsidRDefault="008C5BCD" w:rsidP="008D6A87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8D6A8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1B402560" w14:textId="77777777" w:rsidR="008800D5" w:rsidRPr="008D6A87" w:rsidRDefault="008800D5" w:rsidP="008D6A87">
      <w:pPr>
        <w:spacing w:after="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8D6A8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Năng lực quan sát và nhận thức thẩm mĩ: Bước đầu hình thành khả năng quan sát, liên tưởng đến một số đồ vật, sự vật có màu cơ bản; đọc được tên một số màu cơ bản trên đồ vật, sự vật.   </w:t>
      </w:r>
    </w:p>
    <w:p w14:paraId="2F0B07B2" w14:textId="77777777" w:rsidR="008C5BCD" w:rsidRPr="008D6A87" w:rsidRDefault="008C5BCD" w:rsidP="008D6A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8D6A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2937B835" w14:textId="61321931" w:rsidR="008800D5" w:rsidRPr="008D6A87" w:rsidRDefault="008800D5" w:rsidP="008D6A87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87">
        <w:rPr>
          <w:rFonts w:ascii="Times New Roman" w:hAnsi="Times New Roman" w:cs="Times New Roman"/>
          <w:sz w:val="28"/>
          <w:szCs w:val="28"/>
        </w:rPr>
        <w:t xml:space="preserve">- Biết  cách sử dụng, bảo quản một số vật liệu, chất liệu thông dụng như màu vẽ </w:t>
      </w:r>
      <w:r w:rsidRPr="008D6A87">
        <w:rPr>
          <w:rFonts w:ascii="Times New Roman" w:hAnsi="Times New Roman" w:cs="Times New Roman"/>
          <w:i/>
          <w:sz w:val="28"/>
          <w:szCs w:val="28"/>
        </w:rPr>
        <w:t xml:space="preserve">(chì màu, sáp màu…) </w:t>
      </w:r>
      <w:r w:rsidRPr="008D6A87">
        <w:rPr>
          <w:rFonts w:ascii="Times New Roman" w:hAnsi="Times New Roman" w:cs="Times New Roman"/>
          <w:sz w:val="28"/>
          <w:szCs w:val="28"/>
        </w:rPr>
        <w:t>trong thực hành vận dụng.</w:t>
      </w:r>
    </w:p>
    <w:p w14:paraId="74B34566" w14:textId="5CF7CB1B" w:rsidR="008608CA" w:rsidRPr="008B09A5" w:rsidRDefault="008608CA" w:rsidP="00550A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B09A5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8B09A5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8B09A5" w:rsidRDefault="008608CA" w:rsidP="00550A3D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8B09A5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8B09A5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8B09A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799FD289" w14:textId="0533BE4F" w:rsidR="008800D5" w:rsidRPr="008800D5" w:rsidRDefault="008800D5" w:rsidP="008800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Pr="008800D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Hình minh họa ba màu cơ bản</w:t>
      </w:r>
    </w:p>
    <w:p w14:paraId="035CC8C2" w14:textId="73145D13" w:rsidR="008800D5" w:rsidRPr="008800D5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Calibri" w:hAnsi="Times New Roman" w:cs="Times New Roman"/>
          <w:sz w:val="28"/>
          <w:szCs w:val="28"/>
          <w:lang w:val="en-GB" w:eastAsia="en-GB"/>
        </w:rPr>
        <w:t>-</w:t>
      </w:r>
      <w:r w:rsidRPr="008800D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Màu vẽ, giấy thủ công, đất nặn…..</w:t>
      </w:r>
    </w:p>
    <w:p w14:paraId="60948051" w14:textId="77777777" w:rsidR="0006497F" w:rsidRPr="0006497F" w:rsidRDefault="0006497F" w:rsidP="000649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</w:pPr>
      <w:r w:rsidRPr="000649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nl-NL" w:eastAsia="en-GB"/>
        </w:rPr>
        <w:t xml:space="preserve"> - </w:t>
      </w:r>
      <w:r w:rsidRPr="000649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nl-NL" w:eastAsia="x-none"/>
        </w:rPr>
        <w:t>Bài giảng điện tử.</w:t>
      </w:r>
    </w:p>
    <w:p w14:paraId="136FD88D" w14:textId="77777777" w:rsidR="008608CA" w:rsidRPr="00421B51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421B51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8B0B89" w14:textId="72D03D5A" w:rsidR="008800D5" w:rsidRPr="008800D5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Pr="008800D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Giấ</w:t>
      </w:r>
      <w:r w:rsidR="0098189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y vẽ, bút chì, màu vẽ, giấy màu</w:t>
      </w:r>
      <w:r w:rsidRPr="008800D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</w:t>
      </w:r>
      <w:r w:rsidRPr="008800D5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đất nặn…..</w:t>
      </w:r>
    </w:p>
    <w:p w14:paraId="3936FA5C" w14:textId="50CA44A9" w:rsidR="008608CA" w:rsidRPr="00421B51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421B51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421B51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421B51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170882" w:rsidRPr="00170882" w14:paraId="48FDE001" w14:textId="77777777" w:rsidTr="00170882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170882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708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170882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708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170882" w:rsidRPr="00170882" w14:paraId="6FE198D3" w14:textId="77777777" w:rsidTr="00170882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437" w14:textId="50980267" w:rsidR="008608CA" w:rsidRPr="00170882" w:rsidRDefault="008608CA" w:rsidP="008800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>hởi động</w:t>
            </w:r>
            <w:r w:rsidR="004D098C"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70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(2-3’)</w:t>
            </w:r>
          </w:p>
          <w:p w14:paraId="48D3C7F5" w14:textId="3AD4978E" w:rsidR="008800D5" w:rsidRPr="00B95E71" w:rsidRDefault="008800D5" w:rsidP="008800D5">
            <w:pPr>
              <w:tabs>
                <w:tab w:val="left" w:pos="432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đọc cho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HS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nghe 3 khổ thơ đầu bài thơ “Sắc màu em yêu”</w:t>
            </w:r>
            <w:r w:rsidR="00B95E7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</w:t>
            </w:r>
          </w:p>
          <w:p w14:paraId="592E36D6" w14:textId="4C2304BD" w:rsidR="008800D5" w:rsidRDefault="00B95E71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“</w:t>
            </w:r>
            <w:r w:rsid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Em yêu màu đỏ</w:t>
            </w:r>
          </w:p>
          <w:p w14:paraId="0FA6D8C7" w14:textId="621F61ED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Như máu con tim</w:t>
            </w:r>
          </w:p>
          <w:p w14:paraId="090880F9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Lá cờ Tổ quốc</w:t>
            </w:r>
          </w:p>
          <w:p w14:paraId="7FAACBA8" w14:textId="03FA406B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Khăn quàng đội viên.</w:t>
            </w:r>
          </w:p>
          <w:p w14:paraId="3285FB13" w14:textId="77777777" w:rsidR="008800D5" w:rsidRP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AAE2BAE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Em yêu màu xanh</w:t>
            </w:r>
          </w:p>
          <w:p w14:paraId="3D45FE9B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Đồng bằng rừng núi</w:t>
            </w:r>
          </w:p>
          <w:p w14:paraId="5D50801D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Biển đầy cá tôm</w:t>
            </w:r>
          </w:p>
          <w:p w14:paraId="5653DB13" w14:textId="7955D11E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Bầu trời cao vợi.</w:t>
            </w:r>
          </w:p>
          <w:p w14:paraId="6C4463DB" w14:textId="77777777" w:rsidR="008800D5" w:rsidRP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0D69B84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Em yêu màu vàng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</w:p>
          <w:p w14:paraId="4C758247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Lúa đồng chín rộ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</w:p>
          <w:p w14:paraId="781F441A" w14:textId="77777777" w:rsid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Hoa cúc mùa thu</w:t>
            </w:r>
          </w:p>
          <w:p w14:paraId="6A08493B" w14:textId="4A100A57" w:rsidR="008800D5" w:rsidRPr="00B95E71" w:rsidRDefault="00B95E71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Nắng trời rực rỡ”</w:t>
            </w:r>
          </w:p>
          <w:p w14:paraId="0659831D" w14:textId="77777777" w:rsidR="008800D5" w:rsidRPr="008800D5" w:rsidRDefault="008800D5" w:rsidP="008800D5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AEE5AC3" w14:textId="1A6EA4CA" w:rsidR="008800D5" w:rsidRPr="008800D5" w:rsidRDefault="008800D5" w:rsidP="00B95E7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+ Trong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 khổ thơ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có những màu nào? </w:t>
            </w:r>
          </w:p>
          <w:p w14:paraId="051CCE20" w14:textId="77777777" w:rsidR="008800D5" w:rsidRPr="008800D5" w:rsidRDefault="008800D5" w:rsidP="00B95E7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E51667E" w14:textId="029C6806" w:rsidR="008800D5" w:rsidRDefault="008800D5" w:rsidP="00B95E7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giới thiệu vào bài.</w:t>
            </w:r>
          </w:p>
          <w:p w14:paraId="454F5E82" w14:textId="77777777" w:rsidR="00B95E71" w:rsidRDefault="00B95E71" w:rsidP="00B95E7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34CCACC" w14:textId="0C9C816E" w:rsidR="008800D5" w:rsidRPr="004148CE" w:rsidRDefault="002D74A1" w:rsidP="008800D5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  <w:r w:rsidRPr="00BF0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</w:t>
            </w:r>
            <w:r w:rsidR="007A39F7" w:rsidRPr="0017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="00880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Quan sát và thẩm mĩ</w:t>
            </w:r>
            <w:r w:rsidR="00414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(28-30’)</w:t>
            </w:r>
          </w:p>
          <w:p w14:paraId="440CE1A8" w14:textId="77777777" w:rsidR="008800D5" w:rsidRPr="008800D5" w:rsidRDefault="008800D5" w:rsidP="008800D5">
            <w:pPr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>Nhận diện ba màu cơ bản.</w:t>
            </w:r>
          </w:p>
          <w:p w14:paraId="3D39B2F0" w14:textId="5A6A23F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 xml:space="preserve">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chiếu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hình tròn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3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màu trang 32 và nêu câu hỏi gợi ý:</w:t>
            </w:r>
          </w:p>
          <w:p w14:paraId="699270E9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Kể tên ba màu có trong hình tròn?</w:t>
            </w:r>
          </w:p>
          <w:p w14:paraId="32027EAD" w14:textId="366182D8" w:rsidR="008800D5" w:rsidRDefault="008800D5" w:rsidP="008800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chỉ vào hình tròn màu và đọc tên ba màu cơ bản: đỏ, vàng, xanh lam.</w:t>
            </w:r>
          </w:p>
          <w:p w14:paraId="55E55948" w14:textId="77777777" w:rsidR="00587F12" w:rsidRPr="008800D5" w:rsidRDefault="00587F12" w:rsidP="008800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4C27922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Yêu cầu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HS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đọc đồng thanh.</w:t>
            </w:r>
          </w:p>
          <w:p w14:paraId="53ADCF5D" w14:textId="648414C0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cho HS chọn các bút màu cơ bản trong hộp màu của mình, </w:t>
            </w:r>
            <w:r w:rsidR="00B9591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các màu trong hộp đất nặn, giấy thủ công… </w:t>
            </w:r>
            <w:r w:rsidR="00B959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giơ lên và đọc đúng tên màu.</w:t>
            </w:r>
          </w:p>
          <w:p w14:paraId="4DF8FD99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</w:pP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+ </w:t>
            </w: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>Màu</w:t>
            </w: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 cơ bản trong tranh vẽ</w:t>
            </w:r>
          </w:p>
          <w:p w14:paraId="6425B61D" w14:textId="6F499E68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</w:t>
            </w:r>
            <w:r w:rsidR="00620B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620BA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Giáo viên chiếu hình ảnh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Đĩa quả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trong sgk trang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3</w:t>
            </w:r>
            <w:r w:rsid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2.</w:t>
            </w:r>
          </w:p>
          <w:p w14:paraId="15C86715" w14:textId="73F9E8D9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Em hãy nêu </w:t>
            </w:r>
            <w:r w:rsidR="00587F12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3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màu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cơ bản có trong bức tranh?</w:t>
            </w:r>
          </w:p>
          <w:p w14:paraId="44273D5C" w14:textId="5C9CDD71" w:rsidR="008800D5" w:rsidRPr="008800D5" w:rsidRDefault="008800D5" w:rsidP="00D6757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+ Ngoài ba màu cơ bản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trên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em còn thấy </w:t>
            </w:r>
            <w:r w:rsidR="00620B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màu</w:t>
            </w:r>
          </w:p>
          <w:p w14:paraId="3069DD1F" w14:textId="0F7EB30B" w:rsidR="008800D5" w:rsidRPr="008800D5" w:rsidRDefault="008800D5" w:rsidP="00D6757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nào </w:t>
            </w:r>
            <w:r w:rsidR="00620B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khác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trong bức tranh Đĩa quả?</w:t>
            </w:r>
          </w:p>
          <w:p w14:paraId="6854BAE9" w14:textId="062DA037" w:rsidR="008800D5" w:rsidRDefault="008800D5" w:rsidP="00880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giải thích khái niệm màu cơ bản: là màu gốc để tạo nên những màu khác</w:t>
            </w:r>
            <w:r w:rsidRPr="008800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  <w:t xml:space="preserve">. </w:t>
            </w:r>
          </w:p>
          <w:p w14:paraId="1F680086" w14:textId="77777777" w:rsidR="00587F12" w:rsidRPr="008800D5" w:rsidRDefault="00587F12" w:rsidP="00880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</w:pPr>
          </w:p>
          <w:p w14:paraId="5D6AE4C6" w14:textId="77777777" w:rsidR="00620BAC" w:rsidRDefault="008800D5" w:rsidP="00880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minh họa sự kết hợp của hai màu cơ bản tạo ra màu khác để HS có thể hình dung. </w:t>
            </w:r>
          </w:p>
          <w:p w14:paraId="159375E2" w14:textId="2C0BD804" w:rsidR="008800D5" w:rsidRPr="008800D5" w:rsidRDefault="008800D5" w:rsidP="00880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VD: lấy màu đỏ kết hợp với màu vàng ra màu da cam.</w:t>
            </w:r>
          </w:p>
          <w:p w14:paraId="551E0E88" w14:textId="16765972" w:rsidR="008800D5" w:rsidRPr="008800D5" w:rsidRDefault="008800D5" w:rsidP="008800D5">
            <w:pPr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 xml:space="preserve">Nhận diện các </w:t>
            </w:r>
            <w:r w:rsidR="00620B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  <w:t>màu</w:t>
            </w:r>
            <w:r w:rsidR="00F374E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 xml:space="preserve"> cơ bản trong</w:t>
            </w: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 xml:space="preserve"> cuộc sống, trong hình ảnh                                                                                                                                                    </w:t>
            </w:r>
          </w:p>
          <w:p w14:paraId="7D20506B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+  </w:t>
            </w:r>
            <w:r w:rsidRPr="00880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>Màu cơ bản trong cuộc sống</w:t>
            </w:r>
          </w:p>
          <w:p w14:paraId="5BBA10FB" w14:textId="7A380933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 </w:t>
            </w:r>
            <w:r w:rsidR="00587F12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GV yêu cầu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HS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quan sát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SGK </w:t>
            </w: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trang 33, 34, 35.</w:t>
            </w:r>
          </w:p>
          <w:p w14:paraId="0C2A4D9F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Em hãy kể tên những vật nào có màu đỏ, vàng, xanh lam?</w:t>
            </w:r>
          </w:p>
          <w:p w14:paraId="4DF07778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D2424F7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0EAAE090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lastRenderedPageBreak/>
              <w:t>+ Kể thêm các vật có màu đỏ, vàng, xanh lam mà em biết?</w:t>
            </w:r>
          </w:p>
          <w:p w14:paraId="4C75BD11" w14:textId="77777777" w:rsidR="008800D5" w:rsidRPr="008800D5" w:rsidRDefault="008800D5" w:rsidP="008800D5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BE31D53" w14:textId="77777777" w:rsidR="008800D5" w:rsidRPr="008800D5" w:rsidRDefault="008800D5" w:rsidP="00880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kết luận: </w:t>
            </w:r>
            <w:r w:rsidRPr="008800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  <w:t>Màu cơ bản có rất nhiều trong cuộc sống của chúng ta và làm cho các sự vật, đồ vật thêm đẹp hơn.</w:t>
            </w:r>
          </w:p>
          <w:p w14:paraId="32E8E56D" w14:textId="6009187A" w:rsidR="008800D5" w:rsidRPr="008800D5" w:rsidRDefault="004148CE" w:rsidP="00880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>3. Củng cố, nhận xét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  <w:t xml:space="preserve"> (2’)</w:t>
            </w:r>
          </w:p>
          <w:p w14:paraId="076C894A" w14:textId="2BB64C22" w:rsidR="008608CA" w:rsidRPr="00170882" w:rsidRDefault="008800D5" w:rsidP="008800D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Nhận xét tiết học, tuyên dương, nhắc nhở.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A6C" w14:textId="525C116F" w:rsidR="0006497F" w:rsidRDefault="0006497F" w:rsidP="0006497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5B24E" w14:textId="5BF20B37" w:rsidR="008800D5" w:rsidRDefault="008800D5" w:rsidP="0006497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513F8" w14:textId="0B825EFA" w:rsidR="008800D5" w:rsidRDefault="008800D5" w:rsidP="0006497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25CE3" w14:textId="77777777" w:rsidR="008800D5" w:rsidRDefault="008800D5" w:rsidP="0006497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CFAD7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lắng nghe</w:t>
            </w:r>
          </w:p>
          <w:p w14:paraId="100FF27C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ED6337F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0A826EAD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8DC86AA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F26FADA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57267E5" w14:textId="04EED9A8" w:rsid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A20C70A" w14:textId="60C4B577" w:rsid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75727E61" w14:textId="686F2900" w:rsid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0B84CEE1" w14:textId="57BDB036" w:rsid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31DEA73" w14:textId="340CF718" w:rsid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70702F34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310888D8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F769957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73E57465" w14:textId="2452371A" w:rsid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Màu đỏ, màu xanh, màu vàng.</w:t>
            </w:r>
          </w:p>
          <w:p w14:paraId="0118B68B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4AF4612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8800D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lắng nghe</w:t>
            </w:r>
          </w:p>
          <w:p w14:paraId="131FF24A" w14:textId="77777777" w:rsidR="008800D5" w:rsidRPr="008800D5" w:rsidRDefault="008800D5" w:rsidP="0088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4DF687A" w14:textId="77777777" w:rsidR="0006497F" w:rsidRPr="0006497F" w:rsidRDefault="0006497F" w:rsidP="000649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BC21DAF" w14:textId="43A0143C" w:rsidR="008C5BCD" w:rsidRDefault="008C5BCD" w:rsidP="008800D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51D5B" w14:textId="77777777" w:rsidR="00587F12" w:rsidRDefault="00587F12" w:rsidP="008800D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60F55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quan sát và TLCH</w:t>
            </w:r>
          </w:p>
          <w:p w14:paraId="6E79368F" w14:textId="3FF7C369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3B2EFF44" w14:textId="76670876" w:rsid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+ Màu xanh la, màu đỏ, màu vàng</w:t>
            </w:r>
          </w:p>
          <w:p w14:paraId="69BC7E7E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5039C29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quan sát và lắng nghe</w:t>
            </w:r>
          </w:p>
          <w:p w14:paraId="162A0A31" w14:textId="77777777" w:rsid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68A9D2C" w14:textId="4DE64676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đọc đồng thanh</w:t>
            </w:r>
          </w:p>
          <w:p w14:paraId="4EBC7760" w14:textId="4B728F11" w:rsid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thực hiện</w:t>
            </w:r>
          </w:p>
          <w:p w14:paraId="04E75E6A" w14:textId="04A9B9DA" w:rsid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E4BA5CD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F3C8846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</w:t>
            </w:r>
          </w:p>
          <w:p w14:paraId="381698A6" w14:textId="39A88BD1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5EAEFBF" w14:textId="6AD7E6AA" w:rsid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Màu xanh la</w:t>
            </w:r>
            <w:r w:rsidR="00D6757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m</w:t>
            </w: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, màu đỏ, màu vàng</w:t>
            </w:r>
          </w:p>
          <w:p w14:paraId="121E795F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0FC4B41" w14:textId="77777777" w:rsidR="00587F12" w:rsidRP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 Màu cam, tím, nâu...</w:t>
            </w:r>
          </w:p>
          <w:p w14:paraId="59DFC06C" w14:textId="77777777" w:rsidR="00587F12" w:rsidRP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7E5D7D5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HS lắng nghe </w:t>
            </w:r>
          </w:p>
          <w:p w14:paraId="4795F619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F0EF053" w14:textId="77777777" w:rsidR="00587F12" w:rsidRPr="00587F12" w:rsidRDefault="00587F12" w:rsidP="00587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 GV minh họa sự kết hợp của hai màu cơ bản.</w:t>
            </w:r>
          </w:p>
          <w:p w14:paraId="5B2698C9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2C041CA" w14:textId="32D6AC1D" w:rsid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0959F20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4A8DC5D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D1AD0E5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8CCDDB9" w14:textId="77777777" w:rsidR="00587F12" w:rsidRP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sát.</w:t>
            </w:r>
          </w:p>
          <w:p w14:paraId="2662D7DA" w14:textId="77777777" w:rsidR="00587F12" w:rsidRP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Quả táo, hoa dâm bụt, con cá, khăn quàng đỏ, đèn trang trí, hoa dã quỳ, bắp ngô, quả chuối, cái kéo, cái áo, biển báo giao thông….</w:t>
            </w:r>
          </w:p>
          <w:p w14:paraId="38FF9146" w14:textId="60D3B346" w:rsid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>- Lá cờ, quả cà chua, mái nhà, ông mặt trời,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ường nhà, hoa cúc, quyển sách,…</w:t>
            </w:r>
          </w:p>
          <w:p w14:paraId="34916F0E" w14:textId="77777777" w:rsidR="00587F12" w:rsidRP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1E3ABD4" w14:textId="58A66F67" w:rsid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</w:t>
            </w:r>
          </w:p>
          <w:p w14:paraId="040C9AD6" w14:textId="77777777" w:rsidR="00587F12" w:rsidRPr="00587F12" w:rsidRDefault="00587F12" w:rsidP="00587F12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643D95A" w14:textId="77777777" w:rsidR="00587F12" w:rsidRPr="00587F12" w:rsidRDefault="00587F12" w:rsidP="0058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56D5EFB" w14:textId="59F90558" w:rsidR="00587F12" w:rsidRPr="00170882" w:rsidRDefault="00587F12" w:rsidP="00587F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HS l</w:t>
            </w:r>
            <w:r w:rsidRPr="00587F12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ắng nghe</w:t>
            </w:r>
          </w:p>
        </w:tc>
      </w:tr>
    </w:tbl>
    <w:p w14:paraId="0E619E64" w14:textId="12A4BB18" w:rsidR="00421B51" w:rsidRPr="00DA6D4C" w:rsidRDefault="00E112AD" w:rsidP="00DA6D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____________________________________________</w:t>
      </w:r>
    </w:p>
    <w:p w14:paraId="2DF060D1" w14:textId="7FC3B031" w:rsidR="00E54D38" w:rsidRPr="00421B51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9BEF5BC" w14:textId="77777777" w:rsidR="00E54D38" w:rsidRPr="00421B51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</w:t>
            </w:r>
            <w:r w:rsidR="00B067D6"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76381A0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4960AECC" w:rsidR="00E54D38" w:rsidRDefault="004E5F0D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Xoa</w:t>
            </w:r>
          </w:p>
          <w:p w14:paraId="1D1EAD0A" w14:textId="77777777" w:rsidR="004E5F0D" w:rsidRPr="00421B51" w:rsidRDefault="004E5F0D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2D869" w14:textId="77777777" w:rsidR="00DF28F4" w:rsidRDefault="00DF28F4" w:rsidP="000D6DED">
      <w:pPr>
        <w:spacing w:after="0" w:line="240" w:lineRule="auto"/>
      </w:pPr>
      <w:r>
        <w:separator/>
      </w:r>
    </w:p>
  </w:endnote>
  <w:endnote w:type="continuationSeparator" w:id="0">
    <w:p w14:paraId="0DDCB19A" w14:textId="77777777" w:rsidR="00DF28F4" w:rsidRDefault="00DF28F4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2C48D" w14:textId="77777777" w:rsidR="00DF28F4" w:rsidRDefault="00DF28F4" w:rsidP="000D6DED">
      <w:pPr>
        <w:spacing w:after="0" w:line="240" w:lineRule="auto"/>
      </w:pPr>
      <w:r>
        <w:separator/>
      </w:r>
    </w:p>
  </w:footnote>
  <w:footnote w:type="continuationSeparator" w:id="0">
    <w:p w14:paraId="5669C0B6" w14:textId="77777777" w:rsidR="00DF28F4" w:rsidRDefault="00DF28F4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37E1DE34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573ED"/>
    <w:rsid w:val="0006497F"/>
    <w:rsid w:val="0006767D"/>
    <w:rsid w:val="000716D0"/>
    <w:rsid w:val="00074E37"/>
    <w:rsid w:val="00086D89"/>
    <w:rsid w:val="00087C33"/>
    <w:rsid w:val="000906C8"/>
    <w:rsid w:val="000A6CDD"/>
    <w:rsid w:val="000D3AF8"/>
    <w:rsid w:val="000D588A"/>
    <w:rsid w:val="000D6DED"/>
    <w:rsid w:val="000E3948"/>
    <w:rsid w:val="000E68B5"/>
    <w:rsid w:val="000F382C"/>
    <w:rsid w:val="000F74B2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47B3"/>
    <w:rsid w:val="00135C2B"/>
    <w:rsid w:val="00136870"/>
    <w:rsid w:val="0014342C"/>
    <w:rsid w:val="0015110A"/>
    <w:rsid w:val="001526BB"/>
    <w:rsid w:val="00162FC2"/>
    <w:rsid w:val="00166513"/>
    <w:rsid w:val="00170882"/>
    <w:rsid w:val="00172D15"/>
    <w:rsid w:val="001808C8"/>
    <w:rsid w:val="00184A1D"/>
    <w:rsid w:val="001916BB"/>
    <w:rsid w:val="00191D90"/>
    <w:rsid w:val="0019450C"/>
    <w:rsid w:val="001C6215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175A7"/>
    <w:rsid w:val="002177E5"/>
    <w:rsid w:val="00217929"/>
    <w:rsid w:val="00224827"/>
    <w:rsid w:val="0022563D"/>
    <w:rsid w:val="00235179"/>
    <w:rsid w:val="00242F94"/>
    <w:rsid w:val="0024724D"/>
    <w:rsid w:val="0025269A"/>
    <w:rsid w:val="00254374"/>
    <w:rsid w:val="00254B88"/>
    <w:rsid w:val="00256EFA"/>
    <w:rsid w:val="0027348D"/>
    <w:rsid w:val="00275E6C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74A1"/>
    <w:rsid w:val="002E7326"/>
    <w:rsid w:val="00305C28"/>
    <w:rsid w:val="00312126"/>
    <w:rsid w:val="003131B6"/>
    <w:rsid w:val="00327DCC"/>
    <w:rsid w:val="00333011"/>
    <w:rsid w:val="00334072"/>
    <w:rsid w:val="003356CA"/>
    <w:rsid w:val="003366CD"/>
    <w:rsid w:val="00357DFF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B3DD1"/>
    <w:rsid w:val="003B533C"/>
    <w:rsid w:val="003B6910"/>
    <w:rsid w:val="003B7E65"/>
    <w:rsid w:val="003C151B"/>
    <w:rsid w:val="003C2525"/>
    <w:rsid w:val="003C51DC"/>
    <w:rsid w:val="003E1280"/>
    <w:rsid w:val="003E4AC8"/>
    <w:rsid w:val="003E5129"/>
    <w:rsid w:val="003F4C16"/>
    <w:rsid w:val="00402867"/>
    <w:rsid w:val="00411721"/>
    <w:rsid w:val="004148CE"/>
    <w:rsid w:val="00421B51"/>
    <w:rsid w:val="004227AB"/>
    <w:rsid w:val="00426C70"/>
    <w:rsid w:val="00427B38"/>
    <w:rsid w:val="00433684"/>
    <w:rsid w:val="00443C84"/>
    <w:rsid w:val="004453B2"/>
    <w:rsid w:val="004610D6"/>
    <w:rsid w:val="00462407"/>
    <w:rsid w:val="004624C1"/>
    <w:rsid w:val="00463659"/>
    <w:rsid w:val="0046736C"/>
    <w:rsid w:val="00476043"/>
    <w:rsid w:val="004919C0"/>
    <w:rsid w:val="00494519"/>
    <w:rsid w:val="004A521A"/>
    <w:rsid w:val="004A5A78"/>
    <w:rsid w:val="004A5CA9"/>
    <w:rsid w:val="004A752F"/>
    <w:rsid w:val="004B0ABD"/>
    <w:rsid w:val="004C3B3B"/>
    <w:rsid w:val="004C563A"/>
    <w:rsid w:val="004D098C"/>
    <w:rsid w:val="004D2B31"/>
    <w:rsid w:val="004D3773"/>
    <w:rsid w:val="004E3A25"/>
    <w:rsid w:val="004E5F0D"/>
    <w:rsid w:val="004F5D97"/>
    <w:rsid w:val="004F615C"/>
    <w:rsid w:val="004F7ED2"/>
    <w:rsid w:val="005012CC"/>
    <w:rsid w:val="00503785"/>
    <w:rsid w:val="00513B52"/>
    <w:rsid w:val="00515115"/>
    <w:rsid w:val="005154C3"/>
    <w:rsid w:val="00516555"/>
    <w:rsid w:val="0052420B"/>
    <w:rsid w:val="00534F23"/>
    <w:rsid w:val="00535C2D"/>
    <w:rsid w:val="00537814"/>
    <w:rsid w:val="0055045F"/>
    <w:rsid w:val="00550A3D"/>
    <w:rsid w:val="0055171B"/>
    <w:rsid w:val="00551A07"/>
    <w:rsid w:val="005552B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F29EA"/>
    <w:rsid w:val="006038CC"/>
    <w:rsid w:val="006050AB"/>
    <w:rsid w:val="00605BB0"/>
    <w:rsid w:val="00605FB9"/>
    <w:rsid w:val="006115F2"/>
    <w:rsid w:val="00616ACA"/>
    <w:rsid w:val="00620BAC"/>
    <w:rsid w:val="00626708"/>
    <w:rsid w:val="00635DFF"/>
    <w:rsid w:val="006426DD"/>
    <w:rsid w:val="00643FDF"/>
    <w:rsid w:val="006508F6"/>
    <w:rsid w:val="00653BCD"/>
    <w:rsid w:val="0066067C"/>
    <w:rsid w:val="006621AB"/>
    <w:rsid w:val="00663230"/>
    <w:rsid w:val="006650B4"/>
    <w:rsid w:val="0067392C"/>
    <w:rsid w:val="00680DED"/>
    <w:rsid w:val="00683D8C"/>
    <w:rsid w:val="00684BDA"/>
    <w:rsid w:val="0068501E"/>
    <w:rsid w:val="006934AE"/>
    <w:rsid w:val="006A6253"/>
    <w:rsid w:val="006B0518"/>
    <w:rsid w:val="006B0FD9"/>
    <w:rsid w:val="006D15B8"/>
    <w:rsid w:val="006E3347"/>
    <w:rsid w:val="006E69E9"/>
    <w:rsid w:val="007117C6"/>
    <w:rsid w:val="00715870"/>
    <w:rsid w:val="007179DE"/>
    <w:rsid w:val="007205BF"/>
    <w:rsid w:val="00725EEB"/>
    <w:rsid w:val="007356B4"/>
    <w:rsid w:val="00740E3B"/>
    <w:rsid w:val="00741D03"/>
    <w:rsid w:val="007501C2"/>
    <w:rsid w:val="007518E1"/>
    <w:rsid w:val="00753C43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6154"/>
    <w:rsid w:val="007C26F1"/>
    <w:rsid w:val="007D2CD0"/>
    <w:rsid w:val="007D38F2"/>
    <w:rsid w:val="007E4D78"/>
    <w:rsid w:val="007F0ADD"/>
    <w:rsid w:val="007F561F"/>
    <w:rsid w:val="008065AC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720E"/>
    <w:rsid w:val="00897C1C"/>
    <w:rsid w:val="008B09A5"/>
    <w:rsid w:val="008B31E0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3EEB"/>
    <w:rsid w:val="008F444A"/>
    <w:rsid w:val="009069FA"/>
    <w:rsid w:val="00907C87"/>
    <w:rsid w:val="009172CF"/>
    <w:rsid w:val="009244EE"/>
    <w:rsid w:val="0092596E"/>
    <w:rsid w:val="0093433D"/>
    <w:rsid w:val="00937F51"/>
    <w:rsid w:val="00943808"/>
    <w:rsid w:val="00954AC7"/>
    <w:rsid w:val="0095589B"/>
    <w:rsid w:val="00981897"/>
    <w:rsid w:val="009929F1"/>
    <w:rsid w:val="00992EA6"/>
    <w:rsid w:val="00993C66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FF0"/>
    <w:rsid w:val="00A01ED2"/>
    <w:rsid w:val="00A119EA"/>
    <w:rsid w:val="00A266B6"/>
    <w:rsid w:val="00A41870"/>
    <w:rsid w:val="00A43451"/>
    <w:rsid w:val="00A44490"/>
    <w:rsid w:val="00A5147C"/>
    <w:rsid w:val="00A5187B"/>
    <w:rsid w:val="00A814CC"/>
    <w:rsid w:val="00A90EFE"/>
    <w:rsid w:val="00A931F4"/>
    <w:rsid w:val="00AB45A3"/>
    <w:rsid w:val="00AC09B1"/>
    <w:rsid w:val="00AD5FBF"/>
    <w:rsid w:val="00AE1F88"/>
    <w:rsid w:val="00AE3310"/>
    <w:rsid w:val="00AE7C3D"/>
    <w:rsid w:val="00AF60A0"/>
    <w:rsid w:val="00B01A1E"/>
    <w:rsid w:val="00B0244D"/>
    <w:rsid w:val="00B02901"/>
    <w:rsid w:val="00B067D6"/>
    <w:rsid w:val="00B06E3D"/>
    <w:rsid w:val="00B12869"/>
    <w:rsid w:val="00B21838"/>
    <w:rsid w:val="00B22DD1"/>
    <w:rsid w:val="00B3272A"/>
    <w:rsid w:val="00B32F9D"/>
    <w:rsid w:val="00B357E6"/>
    <w:rsid w:val="00B43E37"/>
    <w:rsid w:val="00B63BAB"/>
    <w:rsid w:val="00B736A4"/>
    <w:rsid w:val="00B77BA9"/>
    <w:rsid w:val="00B84FA6"/>
    <w:rsid w:val="00B85176"/>
    <w:rsid w:val="00B853E3"/>
    <w:rsid w:val="00B92D88"/>
    <w:rsid w:val="00B95913"/>
    <w:rsid w:val="00B95E71"/>
    <w:rsid w:val="00BA26E6"/>
    <w:rsid w:val="00BA7C16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F0639"/>
    <w:rsid w:val="00BF74ED"/>
    <w:rsid w:val="00C03740"/>
    <w:rsid w:val="00C07A0C"/>
    <w:rsid w:val="00C16EE8"/>
    <w:rsid w:val="00C242B5"/>
    <w:rsid w:val="00C27BA4"/>
    <w:rsid w:val="00C30BB2"/>
    <w:rsid w:val="00C32280"/>
    <w:rsid w:val="00C378A2"/>
    <w:rsid w:val="00C473C8"/>
    <w:rsid w:val="00C51D6F"/>
    <w:rsid w:val="00C5701C"/>
    <w:rsid w:val="00C61590"/>
    <w:rsid w:val="00C71BA6"/>
    <w:rsid w:val="00C751A7"/>
    <w:rsid w:val="00C87216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4D5F"/>
    <w:rsid w:val="00D12773"/>
    <w:rsid w:val="00D151AA"/>
    <w:rsid w:val="00D15A40"/>
    <w:rsid w:val="00D16B6D"/>
    <w:rsid w:val="00D20980"/>
    <w:rsid w:val="00D26A8C"/>
    <w:rsid w:val="00D27E43"/>
    <w:rsid w:val="00D4434A"/>
    <w:rsid w:val="00D45F68"/>
    <w:rsid w:val="00D47C49"/>
    <w:rsid w:val="00D52EA2"/>
    <w:rsid w:val="00D62CB7"/>
    <w:rsid w:val="00D634EA"/>
    <w:rsid w:val="00D65363"/>
    <w:rsid w:val="00D67572"/>
    <w:rsid w:val="00D77A1F"/>
    <w:rsid w:val="00D94D32"/>
    <w:rsid w:val="00DA3155"/>
    <w:rsid w:val="00DA6D4C"/>
    <w:rsid w:val="00DB0B84"/>
    <w:rsid w:val="00DC0036"/>
    <w:rsid w:val="00DC5A34"/>
    <w:rsid w:val="00DC6C02"/>
    <w:rsid w:val="00DD78B9"/>
    <w:rsid w:val="00DE24B9"/>
    <w:rsid w:val="00DF28F4"/>
    <w:rsid w:val="00DF2FCA"/>
    <w:rsid w:val="00E00B91"/>
    <w:rsid w:val="00E00F19"/>
    <w:rsid w:val="00E075F4"/>
    <w:rsid w:val="00E07A8D"/>
    <w:rsid w:val="00E112AD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A4518"/>
    <w:rsid w:val="00EB1669"/>
    <w:rsid w:val="00EB4404"/>
    <w:rsid w:val="00EB7E91"/>
    <w:rsid w:val="00EC0905"/>
    <w:rsid w:val="00EC651B"/>
    <w:rsid w:val="00ED2906"/>
    <w:rsid w:val="00ED563E"/>
    <w:rsid w:val="00EE2464"/>
    <w:rsid w:val="00EE2C2A"/>
    <w:rsid w:val="00EF5FB9"/>
    <w:rsid w:val="00F15354"/>
    <w:rsid w:val="00F21D2E"/>
    <w:rsid w:val="00F24BB9"/>
    <w:rsid w:val="00F348B6"/>
    <w:rsid w:val="00F374EC"/>
    <w:rsid w:val="00F57399"/>
    <w:rsid w:val="00F75BF9"/>
    <w:rsid w:val="00F84B66"/>
    <w:rsid w:val="00F9600E"/>
    <w:rsid w:val="00FA6D7D"/>
    <w:rsid w:val="00FA79EF"/>
    <w:rsid w:val="00FB4DAF"/>
    <w:rsid w:val="00FB6DE0"/>
    <w:rsid w:val="00FB78AD"/>
    <w:rsid w:val="00FD29D5"/>
    <w:rsid w:val="00FD62AE"/>
    <w:rsid w:val="00FE0390"/>
    <w:rsid w:val="00FE301F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9847C-DE0B-467D-8F9A-84FBD0D2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2024-10-31T09:44:00Z</cp:lastPrinted>
  <dcterms:created xsi:type="dcterms:W3CDTF">2024-11-21T08:53:00Z</dcterms:created>
  <dcterms:modified xsi:type="dcterms:W3CDTF">2025-12-03T13:28:00Z</dcterms:modified>
</cp:coreProperties>
</file>